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B1239" w14:textId="77777777" w:rsidR="00284368" w:rsidRPr="007C3B27" w:rsidRDefault="00284368" w:rsidP="00284368">
      <w:pPr>
        <w:rPr>
          <w:rFonts w:asciiTheme="minorHAnsi" w:hAnsiTheme="minorHAnsi" w:cstheme="minorHAnsi"/>
          <w:i/>
          <w:color w:val="4F81BD" w:themeColor="accent1"/>
          <w:sz w:val="24"/>
          <w:szCs w:val="28"/>
        </w:rPr>
      </w:pPr>
      <w:r w:rsidRPr="007C3B27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 xml:space="preserve">RTV SLO: Obrazec št. 3 </w:t>
      </w:r>
    </w:p>
    <w:p w14:paraId="21070A6C" w14:textId="77777777" w:rsidR="00284368" w:rsidRPr="007C3B27" w:rsidRDefault="00284368" w:rsidP="00284368">
      <w:pPr>
        <w:pStyle w:val="Heading1"/>
        <w:numPr>
          <w:ilvl w:val="0"/>
          <w:numId w:val="0"/>
        </w:numPr>
        <w:spacing w:before="0" w:after="0"/>
        <w:rPr>
          <w:rFonts w:asciiTheme="minorHAnsi" w:hAnsiTheme="minorHAnsi" w:cstheme="minorHAnsi"/>
          <w:b/>
        </w:rPr>
      </w:pPr>
    </w:p>
    <w:p w14:paraId="26279280" w14:textId="567CF15C" w:rsidR="00284368" w:rsidRPr="007C3B27" w:rsidRDefault="00284368" w:rsidP="00284368">
      <w:pPr>
        <w:pStyle w:val="Heading1"/>
        <w:numPr>
          <w:ilvl w:val="0"/>
          <w:numId w:val="0"/>
        </w:numPr>
        <w:spacing w:before="0" w:after="0"/>
        <w:jc w:val="center"/>
        <w:rPr>
          <w:rFonts w:asciiTheme="minorHAnsi" w:hAnsiTheme="minorHAnsi" w:cstheme="minorHAnsi"/>
          <w:b/>
          <w:sz w:val="28"/>
        </w:rPr>
      </w:pPr>
      <w:r w:rsidRPr="007C3B27">
        <w:rPr>
          <w:rFonts w:asciiTheme="minorHAnsi" w:hAnsiTheme="minorHAnsi" w:cstheme="minorHAnsi"/>
          <w:b/>
          <w:sz w:val="28"/>
        </w:rPr>
        <w:t>SEZNAM</w:t>
      </w:r>
      <w:r>
        <w:rPr>
          <w:rFonts w:asciiTheme="minorHAnsi" w:hAnsiTheme="minorHAnsi" w:cstheme="minorHAnsi"/>
          <w:b/>
          <w:sz w:val="28"/>
        </w:rPr>
        <w:t xml:space="preserve"> NAROČNIKOV</w:t>
      </w:r>
      <w:r w:rsidRPr="007C3B27">
        <w:rPr>
          <w:rFonts w:asciiTheme="minorHAnsi" w:hAnsiTheme="minorHAnsi" w:cstheme="minorHAnsi"/>
          <w:b/>
          <w:sz w:val="28"/>
        </w:rPr>
        <w:t xml:space="preserve"> VSEH REALIZIRANIH</w:t>
      </w:r>
      <w:r w:rsidR="003F2526">
        <w:rPr>
          <w:rFonts w:asciiTheme="minorHAnsi" w:hAnsiTheme="minorHAnsi" w:cstheme="minorHAnsi"/>
          <w:b/>
          <w:sz w:val="28"/>
        </w:rPr>
        <w:t xml:space="preserve"> AV DEL PRIJAVITELJA V LETU 20</w:t>
      </w:r>
      <w:r w:rsidR="006619DA">
        <w:rPr>
          <w:rFonts w:asciiTheme="minorHAnsi" w:hAnsiTheme="minorHAnsi" w:cstheme="minorHAnsi"/>
          <w:b/>
          <w:sz w:val="28"/>
        </w:rPr>
        <w:t>20</w:t>
      </w:r>
    </w:p>
    <w:p w14:paraId="572BF3FE" w14:textId="77777777" w:rsidR="00284368" w:rsidRDefault="00284368" w:rsidP="00284368">
      <w:pPr>
        <w:rPr>
          <w:rFonts w:asciiTheme="minorHAnsi" w:hAnsiTheme="minorHAnsi"/>
          <w:b/>
          <w:bCs/>
          <w:sz w:val="22"/>
          <w:szCs w:val="22"/>
        </w:rPr>
      </w:pPr>
    </w:p>
    <w:p w14:paraId="4C3C39A7" w14:textId="77777777" w:rsidR="00284368" w:rsidRPr="007C3B27" w:rsidRDefault="00284368" w:rsidP="00284368">
      <w:pPr>
        <w:rPr>
          <w:rFonts w:asciiTheme="minorHAnsi" w:hAnsiTheme="minorHAnsi"/>
          <w:bCs/>
          <w:sz w:val="22"/>
          <w:szCs w:val="22"/>
        </w:rPr>
      </w:pPr>
      <w:r w:rsidRPr="007C3B27">
        <w:rPr>
          <w:rFonts w:asciiTheme="minorHAnsi" w:hAnsiTheme="minorHAnsi"/>
          <w:bCs/>
          <w:sz w:val="22"/>
          <w:szCs w:val="22"/>
        </w:rPr>
        <w:t>Seznam se uporablja za namene preverjanja</w:t>
      </w:r>
      <w:r>
        <w:rPr>
          <w:rFonts w:asciiTheme="minorHAnsi" w:hAnsiTheme="minorHAnsi"/>
          <w:bCs/>
          <w:sz w:val="22"/>
          <w:szCs w:val="22"/>
        </w:rPr>
        <w:t>,</w:t>
      </w:r>
      <w:r w:rsidRPr="007C3B27">
        <w:rPr>
          <w:rFonts w:asciiTheme="minorHAnsi" w:hAnsiTheme="minorHAnsi"/>
          <w:bCs/>
          <w:sz w:val="22"/>
          <w:szCs w:val="22"/>
        </w:rPr>
        <w:t xml:space="preserve"> ali prijavitelj izpolnjuje pogoj za priznanje statusa neodvisnega producenta iz 4. </w:t>
      </w:r>
      <w:r>
        <w:rPr>
          <w:rFonts w:asciiTheme="minorHAnsi" w:hAnsiTheme="minorHAnsi"/>
          <w:bCs/>
          <w:sz w:val="22"/>
          <w:szCs w:val="22"/>
        </w:rPr>
        <w:t>alineje 22. točke 3. člena Zakona o avdiovizualnih medijskih storitvah,</w:t>
      </w:r>
      <w:r w:rsidRPr="007C3B27">
        <w:rPr>
          <w:rFonts w:asciiTheme="minorHAnsi" w:hAnsiTheme="minorHAnsi"/>
          <w:bCs/>
          <w:sz w:val="22"/>
          <w:szCs w:val="22"/>
        </w:rPr>
        <w:t xml:space="preserve"> tj. da skupni obseg avdiovizualnih del (v minutah), ki jih je v preteklem koledarskem letu izdelal po naročilu posameznega izdajatelja televizijskega programa, ne presega 50 odstotkov skupnega obsega avdiovizualnih del (v minutah), ki jih je izdelal v preteklem kole</w:t>
      </w:r>
      <w:bookmarkStart w:id="0" w:name="_GoBack"/>
      <w:bookmarkEnd w:id="0"/>
      <w:r w:rsidRPr="007C3B27">
        <w:rPr>
          <w:rFonts w:asciiTheme="minorHAnsi" w:hAnsiTheme="minorHAnsi"/>
          <w:bCs/>
          <w:sz w:val="22"/>
          <w:szCs w:val="22"/>
        </w:rPr>
        <w:t>darskem letu.</w:t>
      </w:r>
    </w:p>
    <w:p w14:paraId="3D7CA877" w14:textId="77777777" w:rsidR="00284368" w:rsidRPr="002E732E" w:rsidRDefault="00284368" w:rsidP="00284368">
      <w:pPr>
        <w:rPr>
          <w:rFonts w:asciiTheme="minorHAnsi" w:hAnsiTheme="minorHAnsi"/>
          <w:sz w:val="22"/>
          <w:szCs w:val="22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2835"/>
        <w:gridCol w:w="2127"/>
      </w:tblGrid>
      <w:tr w:rsidR="00284368" w:rsidRPr="002E732E" w14:paraId="2072C87C" w14:textId="77777777" w:rsidTr="00E67B20">
        <w:trPr>
          <w:trHeight w:val="879"/>
        </w:trPr>
        <w:tc>
          <w:tcPr>
            <w:tcW w:w="675" w:type="dxa"/>
          </w:tcPr>
          <w:p w14:paraId="7257AD2D" w14:textId="77777777" w:rsidR="00284368" w:rsidRDefault="00284368" w:rsidP="00E67B20">
            <w:pPr>
              <w:spacing w:line="360" w:lineRule="auto"/>
              <w:ind w:left="-142" w:right="-108"/>
              <w:jc w:val="center"/>
              <w:rPr>
                <w:rFonts w:asciiTheme="minorHAnsi" w:hAnsiTheme="minorHAnsi" w:cs="Tahoma"/>
                <w:spacing w:val="-20"/>
                <w:sz w:val="24"/>
              </w:rPr>
            </w:pPr>
            <w:proofErr w:type="spellStart"/>
            <w:r w:rsidRPr="002E732E">
              <w:rPr>
                <w:rFonts w:asciiTheme="minorHAnsi" w:hAnsiTheme="minorHAnsi" w:cs="Tahoma"/>
                <w:spacing w:val="-20"/>
                <w:sz w:val="24"/>
              </w:rPr>
              <w:t>Zap</w:t>
            </w:r>
            <w:proofErr w:type="spellEnd"/>
            <w:r w:rsidRPr="002E732E">
              <w:rPr>
                <w:rFonts w:asciiTheme="minorHAnsi" w:hAnsiTheme="minorHAnsi" w:cs="Tahoma"/>
                <w:spacing w:val="-20"/>
                <w:sz w:val="24"/>
              </w:rPr>
              <w:t xml:space="preserve">. </w:t>
            </w:r>
          </w:p>
          <w:p w14:paraId="289B9049" w14:textId="77777777" w:rsidR="00284368" w:rsidRPr="002E732E" w:rsidRDefault="00284368" w:rsidP="00E67B20">
            <w:pPr>
              <w:spacing w:line="360" w:lineRule="auto"/>
              <w:ind w:left="-142" w:right="-108"/>
              <w:jc w:val="center"/>
              <w:rPr>
                <w:rFonts w:asciiTheme="minorHAnsi" w:hAnsiTheme="minorHAnsi" w:cs="Tahoma"/>
                <w:spacing w:val="-20"/>
                <w:sz w:val="24"/>
              </w:rPr>
            </w:pPr>
            <w:r w:rsidRPr="002E732E">
              <w:rPr>
                <w:rFonts w:asciiTheme="minorHAnsi" w:hAnsiTheme="minorHAnsi" w:cs="Tahoma"/>
                <w:spacing w:val="-20"/>
                <w:sz w:val="24"/>
              </w:rPr>
              <w:t xml:space="preserve"> št.</w:t>
            </w:r>
          </w:p>
        </w:tc>
        <w:tc>
          <w:tcPr>
            <w:tcW w:w="3969" w:type="dxa"/>
          </w:tcPr>
          <w:p w14:paraId="72FAFA96" w14:textId="77777777" w:rsidR="00284368" w:rsidRDefault="00284368" w:rsidP="00E67B20">
            <w:pPr>
              <w:spacing w:line="360" w:lineRule="auto"/>
              <w:ind w:right="-6"/>
              <w:jc w:val="center"/>
              <w:rPr>
                <w:rFonts w:asciiTheme="minorHAnsi" w:hAnsiTheme="minorHAnsi" w:cs="Tahoma"/>
                <w:spacing w:val="-20"/>
                <w:sz w:val="24"/>
              </w:rPr>
            </w:pPr>
            <w:r w:rsidRPr="002E732E">
              <w:rPr>
                <w:rFonts w:asciiTheme="minorHAnsi" w:hAnsiTheme="minorHAnsi" w:cs="Tahoma"/>
                <w:spacing w:val="-20"/>
                <w:sz w:val="24"/>
              </w:rPr>
              <w:t>Naročnik AV dela</w:t>
            </w:r>
          </w:p>
          <w:p w14:paraId="216C43EE" w14:textId="77777777" w:rsidR="00284368" w:rsidRPr="002E732E" w:rsidRDefault="00284368" w:rsidP="00E67B20">
            <w:pPr>
              <w:spacing w:line="360" w:lineRule="auto"/>
              <w:ind w:right="-6"/>
              <w:jc w:val="center"/>
              <w:rPr>
                <w:rFonts w:asciiTheme="minorHAnsi" w:hAnsiTheme="minorHAnsi" w:cs="Tahoma"/>
                <w:spacing w:val="-20"/>
                <w:sz w:val="24"/>
              </w:rPr>
            </w:pPr>
            <w:r>
              <w:rPr>
                <w:rFonts w:asciiTheme="minorHAnsi" w:hAnsiTheme="minorHAnsi" w:cs="Tahoma"/>
                <w:spacing w:val="-20"/>
                <w:sz w:val="24"/>
              </w:rPr>
              <w:t>(ne naslov AV dela)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176C99E" w14:textId="3DFCDA04" w:rsidR="00284368" w:rsidRPr="00BE3576" w:rsidRDefault="00284368" w:rsidP="00E67B20">
            <w:pPr>
              <w:spacing w:line="360" w:lineRule="auto"/>
              <w:ind w:right="-6"/>
              <w:jc w:val="center"/>
              <w:rPr>
                <w:rFonts w:asciiTheme="minorHAnsi" w:hAnsiTheme="minorHAnsi" w:cs="Tahoma"/>
                <w:spacing w:val="-20"/>
                <w:sz w:val="24"/>
              </w:rPr>
            </w:pPr>
            <w:r w:rsidRPr="00BE3576">
              <w:rPr>
                <w:rFonts w:asciiTheme="minorHAnsi" w:hAnsiTheme="minorHAnsi" w:cs="Tahoma"/>
                <w:spacing w:val="-20"/>
                <w:sz w:val="24"/>
              </w:rPr>
              <w:t>Skupna dolžina trajanja</w:t>
            </w:r>
            <w:r>
              <w:rPr>
                <w:rFonts w:asciiTheme="minorHAnsi" w:hAnsiTheme="minorHAnsi" w:cs="Tahoma"/>
                <w:spacing w:val="-20"/>
                <w:sz w:val="24"/>
              </w:rPr>
              <w:t xml:space="preserve"> </w:t>
            </w:r>
            <w:r w:rsidRPr="00BE3576">
              <w:rPr>
                <w:rFonts w:asciiTheme="minorHAnsi" w:hAnsiTheme="minorHAnsi" w:cs="Tahoma"/>
                <w:spacing w:val="-20"/>
                <w:sz w:val="24"/>
              </w:rPr>
              <w:t xml:space="preserve">AV del </w:t>
            </w:r>
            <w:r>
              <w:rPr>
                <w:rFonts w:asciiTheme="minorHAnsi" w:hAnsiTheme="minorHAnsi" w:cs="Tahoma"/>
                <w:spacing w:val="-20"/>
                <w:sz w:val="24"/>
              </w:rPr>
              <w:t xml:space="preserve">za </w:t>
            </w:r>
            <w:r w:rsidRPr="00BE3576">
              <w:rPr>
                <w:rFonts w:asciiTheme="minorHAnsi" w:hAnsiTheme="minorHAnsi" w:cs="Tahoma"/>
                <w:spacing w:val="-20"/>
                <w:sz w:val="24"/>
              </w:rPr>
              <w:t>posamezne</w:t>
            </w:r>
            <w:r>
              <w:rPr>
                <w:rFonts w:asciiTheme="minorHAnsi" w:hAnsiTheme="minorHAnsi" w:cs="Tahoma"/>
                <w:spacing w:val="-20"/>
                <w:sz w:val="24"/>
              </w:rPr>
              <w:t>ga</w:t>
            </w:r>
            <w:r w:rsidRPr="00BE3576">
              <w:rPr>
                <w:rFonts w:asciiTheme="minorHAnsi" w:hAnsiTheme="minorHAnsi" w:cs="Tahoma"/>
                <w:spacing w:val="-20"/>
                <w:sz w:val="24"/>
              </w:rPr>
              <w:t xml:space="preserve"> naročnik</w:t>
            </w:r>
            <w:r w:rsidR="003F2526">
              <w:rPr>
                <w:rFonts w:asciiTheme="minorHAnsi" w:hAnsiTheme="minorHAnsi" w:cs="Tahoma"/>
                <w:spacing w:val="-20"/>
                <w:sz w:val="24"/>
              </w:rPr>
              <w:t>a v l. 20</w:t>
            </w:r>
            <w:r w:rsidR="006619DA">
              <w:rPr>
                <w:rFonts w:asciiTheme="minorHAnsi" w:hAnsiTheme="minorHAnsi" w:cs="Tahoma"/>
                <w:spacing w:val="-20"/>
                <w:sz w:val="24"/>
              </w:rPr>
              <w:t>20</w:t>
            </w:r>
          </w:p>
          <w:p w14:paraId="5521892A" w14:textId="77777777" w:rsidR="00284368" w:rsidRPr="002E732E" w:rsidRDefault="00284368" w:rsidP="00E67B20">
            <w:pPr>
              <w:spacing w:line="360" w:lineRule="auto"/>
              <w:ind w:right="-6"/>
              <w:jc w:val="center"/>
              <w:rPr>
                <w:rFonts w:asciiTheme="minorHAnsi" w:hAnsiTheme="minorHAnsi" w:cs="Tahoma"/>
                <w:spacing w:val="-20"/>
                <w:sz w:val="24"/>
              </w:rPr>
            </w:pPr>
            <w:r w:rsidRPr="00BE3576">
              <w:rPr>
                <w:rFonts w:asciiTheme="minorHAnsi" w:hAnsiTheme="minorHAnsi" w:cs="Tahoma"/>
                <w:spacing w:val="-20"/>
                <w:sz w:val="24"/>
              </w:rPr>
              <w:t>(v minutah)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297F723" w14:textId="69216CD4" w:rsidR="00284368" w:rsidRPr="002E732E" w:rsidRDefault="00284368" w:rsidP="00E67B20">
            <w:pPr>
              <w:ind w:right="-6"/>
              <w:jc w:val="center"/>
              <w:rPr>
                <w:rFonts w:asciiTheme="minorHAnsi" w:hAnsiTheme="minorHAnsi" w:cs="Tahoma"/>
                <w:spacing w:val="-20"/>
                <w:sz w:val="24"/>
              </w:rPr>
            </w:pPr>
            <w:r>
              <w:rPr>
                <w:rFonts w:asciiTheme="minorHAnsi" w:hAnsiTheme="minorHAnsi" w:cs="Tahoma"/>
                <w:spacing w:val="-20"/>
                <w:sz w:val="24"/>
              </w:rPr>
              <w:t>Delež produkcije AV del</w:t>
            </w:r>
            <w:r w:rsidR="003F2526">
              <w:rPr>
                <w:rFonts w:asciiTheme="minorHAnsi" w:hAnsiTheme="minorHAnsi" w:cs="Tahoma"/>
                <w:spacing w:val="-20"/>
                <w:sz w:val="24"/>
              </w:rPr>
              <w:t xml:space="preserve"> posameznega naročnika v l. 20</w:t>
            </w:r>
            <w:r w:rsidR="006619DA">
              <w:rPr>
                <w:rFonts w:asciiTheme="minorHAnsi" w:hAnsiTheme="minorHAnsi" w:cs="Tahoma"/>
                <w:spacing w:val="-20"/>
                <w:sz w:val="24"/>
              </w:rPr>
              <w:t>20</w:t>
            </w:r>
          </w:p>
          <w:p w14:paraId="1AF0BC41" w14:textId="77777777" w:rsidR="00284368" w:rsidRPr="002E732E" w:rsidRDefault="00284368" w:rsidP="00E67B20">
            <w:pPr>
              <w:ind w:right="-6"/>
              <w:jc w:val="center"/>
              <w:rPr>
                <w:rFonts w:asciiTheme="minorHAnsi" w:hAnsiTheme="minorHAnsi" w:cs="Tahoma"/>
                <w:spacing w:val="-20"/>
                <w:sz w:val="24"/>
              </w:rPr>
            </w:pPr>
            <w:r w:rsidRPr="002E732E">
              <w:rPr>
                <w:rFonts w:asciiTheme="minorHAnsi" w:hAnsiTheme="minorHAnsi" w:cs="Tahoma"/>
                <w:spacing w:val="-20"/>
                <w:sz w:val="24"/>
              </w:rPr>
              <w:t>(v</w:t>
            </w:r>
            <w:r>
              <w:rPr>
                <w:rFonts w:asciiTheme="minorHAnsi" w:hAnsiTheme="minorHAnsi" w:cs="Tahoma"/>
                <w:spacing w:val="-20"/>
                <w:sz w:val="24"/>
              </w:rPr>
              <w:t xml:space="preserve"> %</w:t>
            </w:r>
            <w:r w:rsidRPr="002E732E">
              <w:rPr>
                <w:rFonts w:asciiTheme="minorHAnsi" w:hAnsiTheme="minorHAnsi" w:cs="Tahoma"/>
                <w:spacing w:val="-20"/>
                <w:sz w:val="24"/>
              </w:rPr>
              <w:t>)</w:t>
            </w:r>
          </w:p>
        </w:tc>
      </w:tr>
      <w:tr w:rsidR="00284368" w:rsidRPr="002E732E" w14:paraId="76ADE75B" w14:textId="77777777" w:rsidTr="00E67B20">
        <w:trPr>
          <w:trHeight w:val="334"/>
        </w:trPr>
        <w:tc>
          <w:tcPr>
            <w:tcW w:w="675" w:type="dxa"/>
          </w:tcPr>
          <w:p w14:paraId="6E81F05F" w14:textId="77777777" w:rsidR="00284368" w:rsidRPr="002E732E" w:rsidRDefault="00284368" w:rsidP="00E67B20">
            <w:pPr>
              <w:spacing w:line="360" w:lineRule="auto"/>
              <w:ind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14:paraId="09EF569D" w14:textId="77777777" w:rsidR="00284368" w:rsidRPr="002E732E" w:rsidRDefault="00284368" w:rsidP="00E67B20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DDA804E" w14:textId="77777777" w:rsidR="00284368" w:rsidRPr="002E732E" w:rsidRDefault="00284368" w:rsidP="00E67B20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278FDD1" w14:textId="77777777" w:rsidR="00284368" w:rsidRPr="002E732E" w:rsidRDefault="00284368" w:rsidP="00E67B20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84368" w:rsidRPr="002E732E" w14:paraId="0ABB3B9C" w14:textId="77777777" w:rsidTr="00E67B20">
        <w:tc>
          <w:tcPr>
            <w:tcW w:w="675" w:type="dxa"/>
          </w:tcPr>
          <w:p w14:paraId="08918341" w14:textId="77777777" w:rsidR="00284368" w:rsidRPr="002E732E" w:rsidRDefault="00284368" w:rsidP="00E67B20">
            <w:pPr>
              <w:spacing w:line="360" w:lineRule="auto"/>
              <w:ind w:left="283"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2.</w:t>
            </w:r>
          </w:p>
        </w:tc>
        <w:tc>
          <w:tcPr>
            <w:tcW w:w="3969" w:type="dxa"/>
          </w:tcPr>
          <w:p w14:paraId="5164FC1A" w14:textId="77777777" w:rsidR="00284368" w:rsidRPr="002E732E" w:rsidRDefault="00284368" w:rsidP="00E67B20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A2840B9" w14:textId="77777777" w:rsidR="00284368" w:rsidRPr="002E732E" w:rsidRDefault="00284368" w:rsidP="00E67B20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547B36D" w14:textId="77777777" w:rsidR="00284368" w:rsidRPr="002E732E" w:rsidRDefault="00284368" w:rsidP="00E67B20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84368" w:rsidRPr="002E732E" w14:paraId="3C57AEB3" w14:textId="77777777" w:rsidTr="00E67B20">
        <w:tc>
          <w:tcPr>
            <w:tcW w:w="675" w:type="dxa"/>
          </w:tcPr>
          <w:p w14:paraId="4BEA8F6F" w14:textId="77777777" w:rsidR="00284368" w:rsidRPr="002E732E" w:rsidRDefault="00284368" w:rsidP="00E67B20">
            <w:pPr>
              <w:spacing w:line="360" w:lineRule="auto"/>
              <w:ind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3.</w:t>
            </w:r>
          </w:p>
        </w:tc>
        <w:tc>
          <w:tcPr>
            <w:tcW w:w="3969" w:type="dxa"/>
          </w:tcPr>
          <w:p w14:paraId="008D8545" w14:textId="77777777" w:rsidR="00284368" w:rsidRPr="002E732E" w:rsidRDefault="00284368" w:rsidP="00E67B20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03E69C7" w14:textId="77777777" w:rsidR="00284368" w:rsidRPr="002E732E" w:rsidRDefault="00284368" w:rsidP="00E67B20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56CDC9A" w14:textId="77777777" w:rsidR="00284368" w:rsidRPr="002E732E" w:rsidRDefault="00284368" w:rsidP="00E67B20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84368" w:rsidRPr="002E732E" w14:paraId="308DE8E2" w14:textId="77777777" w:rsidTr="00E67B20">
        <w:tc>
          <w:tcPr>
            <w:tcW w:w="675" w:type="dxa"/>
          </w:tcPr>
          <w:p w14:paraId="0AD5F00F" w14:textId="77777777" w:rsidR="00284368" w:rsidRPr="002E732E" w:rsidRDefault="00284368" w:rsidP="00E67B20">
            <w:pPr>
              <w:spacing w:line="360" w:lineRule="auto"/>
              <w:ind w:left="283"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4.</w:t>
            </w:r>
          </w:p>
        </w:tc>
        <w:tc>
          <w:tcPr>
            <w:tcW w:w="3969" w:type="dxa"/>
          </w:tcPr>
          <w:p w14:paraId="4C67198F" w14:textId="77777777" w:rsidR="00284368" w:rsidRPr="002E732E" w:rsidRDefault="00284368" w:rsidP="00E67B20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A4C5FF0" w14:textId="77777777" w:rsidR="00284368" w:rsidRPr="002E732E" w:rsidRDefault="00284368" w:rsidP="00E67B20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F093D9F" w14:textId="77777777" w:rsidR="00284368" w:rsidRPr="002E732E" w:rsidRDefault="00284368" w:rsidP="00E67B20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84368" w:rsidRPr="002E732E" w14:paraId="72687EBE" w14:textId="77777777" w:rsidTr="00E67B20">
        <w:tc>
          <w:tcPr>
            <w:tcW w:w="675" w:type="dxa"/>
          </w:tcPr>
          <w:p w14:paraId="4F2C0410" w14:textId="77777777" w:rsidR="00284368" w:rsidRPr="002E732E" w:rsidRDefault="00284368" w:rsidP="00E67B20">
            <w:pPr>
              <w:spacing w:line="360" w:lineRule="auto"/>
              <w:ind w:left="283"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5.</w:t>
            </w:r>
          </w:p>
        </w:tc>
        <w:tc>
          <w:tcPr>
            <w:tcW w:w="3969" w:type="dxa"/>
          </w:tcPr>
          <w:p w14:paraId="66A4AB1C" w14:textId="77777777" w:rsidR="00284368" w:rsidRPr="002E732E" w:rsidRDefault="00284368" w:rsidP="00E67B20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6452E15" w14:textId="77777777" w:rsidR="00284368" w:rsidRPr="002E732E" w:rsidRDefault="00284368" w:rsidP="00E67B20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705BE76" w14:textId="77777777" w:rsidR="00284368" w:rsidRPr="002E732E" w:rsidRDefault="00284368" w:rsidP="00E67B20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84368" w:rsidRPr="002E732E" w14:paraId="4B31A3B4" w14:textId="77777777" w:rsidTr="00E67B20">
        <w:tc>
          <w:tcPr>
            <w:tcW w:w="675" w:type="dxa"/>
          </w:tcPr>
          <w:p w14:paraId="2DD342F9" w14:textId="77777777" w:rsidR="00284368" w:rsidRPr="002E732E" w:rsidRDefault="00284368" w:rsidP="00E67B20">
            <w:pPr>
              <w:spacing w:line="360" w:lineRule="auto"/>
              <w:ind w:left="283"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6.</w:t>
            </w:r>
          </w:p>
        </w:tc>
        <w:tc>
          <w:tcPr>
            <w:tcW w:w="3969" w:type="dxa"/>
          </w:tcPr>
          <w:p w14:paraId="1CBD1F5A" w14:textId="77777777" w:rsidR="00284368" w:rsidRPr="002E732E" w:rsidRDefault="00284368" w:rsidP="00E67B20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E6891D2" w14:textId="77777777" w:rsidR="00284368" w:rsidRPr="002E732E" w:rsidRDefault="00284368" w:rsidP="00E67B20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CAEDBC3" w14:textId="77777777" w:rsidR="00284368" w:rsidRPr="002E732E" w:rsidRDefault="00284368" w:rsidP="00E67B20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84368" w:rsidRPr="002E732E" w14:paraId="22177991" w14:textId="77777777" w:rsidTr="00E67B20">
        <w:tc>
          <w:tcPr>
            <w:tcW w:w="675" w:type="dxa"/>
          </w:tcPr>
          <w:p w14:paraId="4A61FE64" w14:textId="77777777" w:rsidR="00284368" w:rsidRPr="002E732E" w:rsidRDefault="00284368" w:rsidP="00E67B20">
            <w:pPr>
              <w:spacing w:line="360" w:lineRule="auto"/>
              <w:ind w:left="283"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7.</w:t>
            </w:r>
          </w:p>
        </w:tc>
        <w:tc>
          <w:tcPr>
            <w:tcW w:w="3969" w:type="dxa"/>
          </w:tcPr>
          <w:p w14:paraId="2C691F8A" w14:textId="77777777" w:rsidR="00284368" w:rsidRPr="002E732E" w:rsidRDefault="00284368" w:rsidP="00E67B20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7EBC979" w14:textId="77777777" w:rsidR="00284368" w:rsidRPr="002E732E" w:rsidRDefault="00284368" w:rsidP="00127A73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B9D06B8" w14:textId="77777777" w:rsidR="00284368" w:rsidRPr="002E732E" w:rsidRDefault="00284368" w:rsidP="00E67B20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84368" w:rsidRPr="002E732E" w14:paraId="427A7235" w14:textId="77777777" w:rsidTr="00E67B20">
        <w:tc>
          <w:tcPr>
            <w:tcW w:w="675" w:type="dxa"/>
          </w:tcPr>
          <w:p w14:paraId="799F7668" w14:textId="77777777" w:rsidR="00284368" w:rsidRPr="002E732E" w:rsidRDefault="00284368" w:rsidP="00E67B20">
            <w:pPr>
              <w:spacing w:line="360" w:lineRule="auto"/>
              <w:ind w:left="283"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8.</w:t>
            </w:r>
          </w:p>
        </w:tc>
        <w:tc>
          <w:tcPr>
            <w:tcW w:w="3969" w:type="dxa"/>
          </w:tcPr>
          <w:p w14:paraId="758E5F9A" w14:textId="77777777" w:rsidR="00284368" w:rsidRPr="002E732E" w:rsidRDefault="00284368" w:rsidP="00E67B20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1F67F78" w14:textId="77777777" w:rsidR="00284368" w:rsidRPr="002E732E" w:rsidRDefault="00284368" w:rsidP="00E67B20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885076C" w14:textId="77777777" w:rsidR="00284368" w:rsidRPr="002E732E" w:rsidRDefault="00284368" w:rsidP="00E67B20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84368" w:rsidRPr="002E732E" w14:paraId="7F3746C6" w14:textId="77777777" w:rsidTr="00E67B20">
        <w:tc>
          <w:tcPr>
            <w:tcW w:w="675" w:type="dxa"/>
          </w:tcPr>
          <w:p w14:paraId="6E7C2907" w14:textId="77777777" w:rsidR="00284368" w:rsidRPr="002E732E" w:rsidRDefault="00284368" w:rsidP="00E67B20">
            <w:pPr>
              <w:spacing w:line="360" w:lineRule="auto"/>
              <w:ind w:left="283"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9.</w:t>
            </w:r>
          </w:p>
        </w:tc>
        <w:tc>
          <w:tcPr>
            <w:tcW w:w="3969" w:type="dxa"/>
          </w:tcPr>
          <w:p w14:paraId="2C3EE037" w14:textId="77777777" w:rsidR="00284368" w:rsidRPr="002E732E" w:rsidRDefault="00284368" w:rsidP="00E67B20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32C5C66" w14:textId="77777777" w:rsidR="00284368" w:rsidRPr="002E732E" w:rsidRDefault="00284368" w:rsidP="00E67B20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7E1744B" w14:textId="77777777" w:rsidR="00284368" w:rsidRPr="002E732E" w:rsidRDefault="00284368" w:rsidP="00E67B20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84368" w:rsidRPr="002E732E" w14:paraId="06552C57" w14:textId="77777777" w:rsidTr="00E67B20">
        <w:tc>
          <w:tcPr>
            <w:tcW w:w="675" w:type="dxa"/>
          </w:tcPr>
          <w:p w14:paraId="06A30F7F" w14:textId="77777777" w:rsidR="00284368" w:rsidRPr="002E732E" w:rsidRDefault="00284368" w:rsidP="00E67B20">
            <w:pPr>
              <w:spacing w:line="360" w:lineRule="auto"/>
              <w:ind w:left="283"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10.</w:t>
            </w:r>
          </w:p>
        </w:tc>
        <w:tc>
          <w:tcPr>
            <w:tcW w:w="3969" w:type="dxa"/>
          </w:tcPr>
          <w:p w14:paraId="38962E77" w14:textId="77777777" w:rsidR="00284368" w:rsidRPr="002E732E" w:rsidRDefault="00284368" w:rsidP="00E67B20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4814EF6" w14:textId="77777777" w:rsidR="00284368" w:rsidRPr="002E732E" w:rsidRDefault="00284368" w:rsidP="00E67B20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FBF3B5D" w14:textId="77777777" w:rsidR="00284368" w:rsidRPr="002E732E" w:rsidRDefault="00284368" w:rsidP="00E67B20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84368" w:rsidRPr="002E732E" w14:paraId="0B14047A" w14:textId="77777777" w:rsidTr="00E67B20">
        <w:tc>
          <w:tcPr>
            <w:tcW w:w="675" w:type="dxa"/>
          </w:tcPr>
          <w:p w14:paraId="0C92B902" w14:textId="77777777" w:rsidR="00284368" w:rsidRPr="002E732E" w:rsidRDefault="00284368" w:rsidP="00E67B20">
            <w:pPr>
              <w:spacing w:line="360" w:lineRule="auto"/>
              <w:ind w:left="283"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11.</w:t>
            </w:r>
          </w:p>
        </w:tc>
        <w:tc>
          <w:tcPr>
            <w:tcW w:w="3969" w:type="dxa"/>
          </w:tcPr>
          <w:p w14:paraId="73D04C6D" w14:textId="77777777" w:rsidR="00284368" w:rsidRPr="002E732E" w:rsidRDefault="00284368" w:rsidP="00E67B20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910F579" w14:textId="77777777" w:rsidR="00284368" w:rsidRPr="002E732E" w:rsidRDefault="00284368" w:rsidP="00E67B20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AA5F0CF" w14:textId="77777777" w:rsidR="00284368" w:rsidRPr="002E732E" w:rsidRDefault="00284368" w:rsidP="00E67B20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84368" w:rsidRPr="002E732E" w14:paraId="3C725F74" w14:textId="77777777" w:rsidTr="00E67B20">
        <w:tc>
          <w:tcPr>
            <w:tcW w:w="675" w:type="dxa"/>
          </w:tcPr>
          <w:p w14:paraId="19FC768B" w14:textId="77777777" w:rsidR="00284368" w:rsidRPr="002E732E" w:rsidRDefault="00284368" w:rsidP="00E67B20">
            <w:pPr>
              <w:spacing w:line="360" w:lineRule="auto"/>
              <w:ind w:left="283"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12.</w:t>
            </w:r>
          </w:p>
        </w:tc>
        <w:tc>
          <w:tcPr>
            <w:tcW w:w="3969" w:type="dxa"/>
          </w:tcPr>
          <w:p w14:paraId="055C6B25" w14:textId="77777777" w:rsidR="00284368" w:rsidRPr="002E732E" w:rsidRDefault="00284368" w:rsidP="00E67B20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5872A35" w14:textId="77777777" w:rsidR="00284368" w:rsidRPr="002E732E" w:rsidRDefault="00284368" w:rsidP="00E67B20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D6AFCD5" w14:textId="77777777" w:rsidR="00284368" w:rsidRPr="002E732E" w:rsidRDefault="00284368" w:rsidP="00E67B20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84368" w:rsidRPr="002E732E" w14:paraId="756CC570" w14:textId="77777777" w:rsidTr="00E67B20">
        <w:tc>
          <w:tcPr>
            <w:tcW w:w="675" w:type="dxa"/>
          </w:tcPr>
          <w:p w14:paraId="0AC4CA86" w14:textId="77777777" w:rsidR="00284368" w:rsidRPr="002E732E" w:rsidRDefault="00284368" w:rsidP="00E67B20">
            <w:pPr>
              <w:spacing w:line="360" w:lineRule="auto"/>
              <w:ind w:left="283"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13.</w:t>
            </w:r>
          </w:p>
        </w:tc>
        <w:tc>
          <w:tcPr>
            <w:tcW w:w="3969" w:type="dxa"/>
          </w:tcPr>
          <w:p w14:paraId="3A9A20F1" w14:textId="77777777" w:rsidR="00284368" w:rsidRPr="002E732E" w:rsidRDefault="00284368" w:rsidP="00E67B20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5EE821C" w14:textId="77777777" w:rsidR="00284368" w:rsidRPr="002E732E" w:rsidRDefault="00284368" w:rsidP="00E67B20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A024DBA" w14:textId="77777777" w:rsidR="00284368" w:rsidRPr="002E732E" w:rsidRDefault="00284368" w:rsidP="00E67B20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84368" w:rsidRPr="002E732E" w14:paraId="27D69E73" w14:textId="77777777" w:rsidTr="00E67B20">
        <w:tc>
          <w:tcPr>
            <w:tcW w:w="675" w:type="dxa"/>
          </w:tcPr>
          <w:p w14:paraId="68DF56F7" w14:textId="77777777" w:rsidR="00284368" w:rsidRPr="002E732E" w:rsidRDefault="00284368" w:rsidP="00E67B20">
            <w:pPr>
              <w:spacing w:line="360" w:lineRule="auto"/>
              <w:ind w:left="283"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14.</w:t>
            </w:r>
          </w:p>
        </w:tc>
        <w:tc>
          <w:tcPr>
            <w:tcW w:w="3969" w:type="dxa"/>
          </w:tcPr>
          <w:p w14:paraId="5B18368B" w14:textId="77777777" w:rsidR="00284368" w:rsidRPr="002E732E" w:rsidRDefault="00284368" w:rsidP="00E67B20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AF15327" w14:textId="77777777" w:rsidR="00284368" w:rsidRPr="002E732E" w:rsidRDefault="00284368" w:rsidP="00E67B20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70FE526" w14:textId="77777777" w:rsidR="00284368" w:rsidRPr="002E732E" w:rsidRDefault="00284368" w:rsidP="00E67B20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84368" w:rsidRPr="002E732E" w14:paraId="7269463E" w14:textId="77777777" w:rsidTr="00E67B20">
        <w:tc>
          <w:tcPr>
            <w:tcW w:w="675" w:type="dxa"/>
          </w:tcPr>
          <w:p w14:paraId="6F896BBB" w14:textId="77777777" w:rsidR="00284368" w:rsidRPr="002E732E" w:rsidRDefault="00284368" w:rsidP="00E67B20">
            <w:pPr>
              <w:spacing w:line="360" w:lineRule="auto"/>
              <w:ind w:left="283"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15.</w:t>
            </w:r>
          </w:p>
        </w:tc>
        <w:tc>
          <w:tcPr>
            <w:tcW w:w="3969" w:type="dxa"/>
          </w:tcPr>
          <w:p w14:paraId="05F6C97E" w14:textId="77777777" w:rsidR="00284368" w:rsidRPr="002E732E" w:rsidRDefault="00284368" w:rsidP="00E67B20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79C9141" w14:textId="77777777" w:rsidR="00284368" w:rsidRPr="002E732E" w:rsidRDefault="00284368" w:rsidP="00E67B20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C7D6A70" w14:textId="77777777" w:rsidR="00284368" w:rsidRPr="002E732E" w:rsidRDefault="00284368" w:rsidP="00E67B20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4BB8A698" w14:textId="77777777" w:rsidR="00284368" w:rsidRPr="002E732E" w:rsidRDefault="00284368" w:rsidP="00284368">
      <w:pPr>
        <w:rPr>
          <w:rFonts w:asciiTheme="minorHAnsi" w:hAnsiTheme="minorHAnsi"/>
          <w:sz w:val="24"/>
        </w:rPr>
      </w:pPr>
    </w:p>
    <w:p w14:paraId="05DBE89E" w14:textId="77777777" w:rsidR="00284368" w:rsidRPr="002E732E" w:rsidRDefault="00284368" w:rsidP="00284368">
      <w:pPr>
        <w:rPr>
          <w:rFonts w:asciiTheme="minorHAnsi" w:hAnsiTheme="minorHAnsi"/>
        </w:rPr>
      </w:pPr>
    </w:p>
    <w:p w14:paraId="6077AF3E" w14:textId="77777777" w:rsidR="00284368" w:rsidRPr="002E732E" w:rsidRDefault="00284368" w:rsidP="00284368">
      <w:pPr>
        <w:jc w:val="left"/>
        <w:rPr>
          <w:rFonts w:asciiTheme="minorHAnsi" w:hAnsiTheme="minorHAnsi" w:cs="Tahoma"/>
          <w:sz w:val="24"/>
        </w:rPr>
      </w:pPr>
    </w:p>
    <w:p w14:paraId="6A8AC00D" w14:textId="77777777" w:rsidR="00284368" w:rsidRPr="002E732E" w:rsidRDefault="00284368" w:rsidP="00D772E1">
      <w:pPr>
        <w:ind w:left="5664"/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>Podpis: _____________________</w:t>
      </w:r>
    </w:p>
    <w:p w14:paraId="67F6AD74" w14:textId="77777777" w:rsidR="00284368" w:rsidRPr="002E732E" w:rsidRDefault="00284368" w:rsidP="00284368">
      <w:pPr>
        <w:jc w:val="left"/>
        <w:rPr>
          <w:rFonts w:asciiTheme="minorHAnsi" w:hAnsiTheme="minorHAnsi" w:cs="Tahoma"/>
          <w:sz w:val="24"/>
        </w:rPr>
      </w:pPr>
    </w:p>
    <w:p w14:paraId="7D692935" w14:textId="77777777" w:rsidR="00284368" w:rsidRPr="002E732E" w:rsidRDefault="00284368" w:rsidP="00D772E1">
      <w:pPr>
        <w:ind w:left="5664"/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>Žig</w:t>
      </w:r>
      <w:r>
        <w:rPr>
          <w:rFonts w:asciiTheme="minorHAnsi" w:hAnsiTheme="minorHAnsi" w:cs="Tahoma"/>
          <w:sz w:val="24"/>
        </w:rPr>
        <w:t xml:space="preserve"> (če prijavitelj posluje z žigom)</w:t>
      </w:r>
      <w:r w:rsidRPr="002E732E">
        <w:rPr>
          <w:rFonts w:asciiTheme="minorHAnsi" w:hAnsiTheme="minorHAnsi" w:cs="Tahoma"/>
          <w:sz w:val="24"/>
        </w:rPr>
        <w:t>:</w:t>
      </w:r>
    </w:p>
    <w:p w14:paraId="465ECFF0" w14:textId="77777777" w:rsidR="00284368" w:rsidRPr="007C3B27" w:rsidRDefault="00284368" w:rsidP="00284368">
      <w:pPr>
        <w:rPr>
          <w:rFonts w:asciiTheme="minorHAnsi" w:hAnsiTheme="minorHAnsi" w:cstheme="minorHAnsi"/>
        </w:rPr>
      </w:pPr>
    </w:p>
    <w:p w14:paraId="3E5C036D" w14:textId="77777777" w:rsidR="004A6DDE" w:rsidRDefault="00A43CBB"/>
    <w:sectPr w:rsidR="004A6DD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A0612" w14:textId="77777777" w:rsidR="003E052C" w:rsidRDefault="003E052C" w:rsidP="00284368">
      <w:r>
        <w:separator/>
      </w:r>
    </w:p>
  </w:endnote>
  <w:endnote w:type="continuationSeparator" w:id="0">
    <w:p w14:paraId="1EF0D50F" w14:textId="77777777" w:rsidR="003E052C" w:rsidRDefault="003E052C" w:rsidP="0028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2989A" w14:textId="77777777" w:rsidR="00595656" w:rsidRDefault="00284368">
    <w:pPr>
      <w:pStyle w:val="Footer"/>
      <w:pBdr>
        <w:top w:val="single" w:sz="4" w:space="1" w:color="A5A5A5" w:themeColor="background1" w:themeShade="A5"/>
      </w:pBdr>
      <w:rPr>
        <w:color w:val="808080" w:themeColor="background1" w:themeShade="80"/>
      </w:rPr>
    </w:pPr>
    <w:r>
      <w:rPr>
        <w:rFonts w:ascii="Calibri" w:hAnsi="Calibri" w:cs="Calibri"/>
        <w:color w:val="7F7F7F"/>
      </w:rPr>
      <w:t>I</w:t>
    </w:r>
    <w:r w:rsidRPr="00595656">
      <w:rPr>
        <w:rFonts w:ascii="Calibri" w:hAnsi="Calibri" w:cs="Calibri"/>
        <w:color w:val="7F7F7F"/>
      </w:rPr>
      <w:t xml:space="preserve">zpolnite vsa prazna polja, kjer ne boste ničesar vpisali, to ustrezno označite </w:t>
    </w:r>
    <w:r>
      <w:rPr>
        <w:rFonts w:ascii="Calibri" w:hAnsi="Calibri" w:cs="Calibri"/>
        <w:color w:val="7F7F7F"/>
      </w:rPr>
      <w:t>(npr. prečrtajte).</w:t>
    </w:r>
    <w:r w:rsidR="003E052C">
      <w:rPr>
        <w:color w:val="808080" w:themeColor="background1" w:themeShade="80"/>
      </w:rPr>
      <w:t xml:space="preserve">| </w:t>
    </w:r>
  </w:p>
  <w:p w14:paraId="00D4F66F" w14:textId="77777777" w:rsidR="00595656" w:rsidRDefault="00A43C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C533F" w14:textId="77777777" w:rsidR="003E052C" w:rsidRDefault="003E052C" w:rsidP="00284368">
      <w:r>
        <w:separator/>
      </w:r>
    </w:p>
  </w:footnote>
  <w:footnote w:type="continuationSeparator" w:id="0">
    <w:p w14:paraId="7C814630" w14:textId="77777777" w:rsidR="003E052C" w:rsidRDefault="003E052C" w:rsidP="00284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3FEEF" w14:textId="77777777" w:rsidR="006619DA" w:rsidRDefault="006619DA" w:rsidP="006619DA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 w:rsidRPr="00C17608">
      <w:rPr>
        <w:noProof/>
        <w:color w:val="4F81BD" w:themeColor="accent1"/>
        <w:sz w:val="16"/>
        <w:lang w:eastAsia="sl-SI"/>
      </w:rPr>
      <w:drawing>
        <wp:anchor distT="0" distB="0" distL="114300" distR="114300" simplePos="0" relativeHeight="251658240" behindDoc="0" locked="0" layoutInCell="1" allowOverlap="1" wp14:anchorId="5D09DFBC" wp14:editId="5ED9132D">
          <wp:simplePos x="0" y="0"/>
          <wp:positionH relativeFrom="column">
            <wp:posOffset>4148455</wp:posOffset>
          </wp:positionH>
          <wp:positionV relativeFrom="paragraph">
            <wp:posOffset>-2540</wp:posOffset>
          </wp:positionV>
          <wp:extent cx="1670685" cy="323215"/>
          <wp:effectExtent l="0" t="0" r="5715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4F81BD" w:themeColor="accent1"/>
        <w:sz w:val="16"/>
      </w:rPr>
      <w:t>Dokumentacija JP</w:t>
    </w:r>
    <w:r w:rsidRPr="00C17608">
      <w:rPr>
        <w:color w:val="4F81BD" w:themeColor="accent1"/>
        <w:sz w:val="16"/>
      </w:rPr>
      <w:t xml:space="preserve"> </w:t>
    </w:r>
    <w:r>
      <w:rPr>
        <w:color w:val="4F81BD" w:themeColor="accent1"/>
        <w:sz w:val="16"/>
      </w:rPr>
      <w:t>RTV SLO z</w:t>
    </w:r>
    <w:r w:rsidRPr="00C17608">
      <w:rPr>
        <w:color w:val="4F81BD" w:themeColor="accent1"/>
        <w:sz w:val="16"/>
      </w:rPr>
      <w:t xml:space="preserve">a </w:t>
    </w:r>
    <w:r>
      <w:rPr>
        <w:color w:val="4F81BD" w:themeColor="accent1"/>
        <w:sz w:val="16"/>
      </w:rPr>
      <w:t>koprodukcijsko sodelovanje pri</w:t>
    </w:r>
  </w:p>
  <w:p w14:paraId="6D57D16B" w14:textId="61AD0FF0" w:rsidR="006619DA" w:rsidRPr="00C17608" w:rsidRDefault="006619DA" w:rsidP="006619DA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>
      <w:rPr>
        <w:color w:val="4F81BD" w:themeColor="accent1"/>
        <w:sz w:val="16"/>
      </w:rPr>
      <w:t xml:space="preserve">realizaciji </w:t>
    </w:r>
    <w:r w:rsidR="00A43CBB" w:rsidRPr="00A810CC">
      <w:rPr>
        <w:color w:val="4F81BD" w:themeColor="accent1"/>
        <w:sz w:val="16"/>
      </w:rPr>
      <w:t>izobraževalno dokumentarnih filmov (dolžine 25 minut) 2021-3</w:t>
    </w:r>
  </w:p>
  <w:p w14:paraId="254645B4" w14:textId="77777777" w:rsidR="00406EE5" w:rsidRPr="00406EE5" w:rsidRDefault="00406EE5" w:rsidP="00406EE5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</w:p>
  <w:p w14:paraId="13ECC1FE" w14:textId="77777777" w:rsidR="00406EE5" w:rsidRPr="00406EE5" w:rsidRDefault="00406EE5" w:rsidP="00406EE5">
    <w:pPr>
      <w:tabs>
        <w:tab w:val="center" w:pos="4536"/>
        <w:tab w:val="right" w:pos="9072"/>
      </w:tabs>
    </w:pPr>
  </w:p>
  <w:p w14:paraId="7CDAEF35" w14:textId="77777777" w:rsidR="007C3B27" w:rsidRPr="00406EE5" w:rsidRDefault="00A43CBB" w:rsidP="00406E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D801C1"/>
    <w:multiLevelType w:val="multilevel"/>
    <w:tmpl w:val="82CA23B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368"/>
    <w:rsid w:val="00006C24"/>
    <w:rsid w:val="00127A73"/>
    <w:rsid w:val="00284368"/>
    <w:rsid w:val="002F16FC"/>
    <w:rsid w:val="003E052C"/>
    <w:rsid w:val="003F2526"/>
    <w:rsid w:val="00406EE5"/>
    <w:rsid w:val="00546DB8"/>
    <w:rsid w:val="006619DA"/>
    <w:rsid w:val="006D4C27"/>
    <w:rsid w:val="00A43CBB"/>
    <w:rsid w:val="00D7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CFA76"/>
  <w15:docId w15:val="{6C5F2CD8-9C00-4B03-94A7-7EC36B7E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36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284368"/>
    <w:pPr>
      <w:keepNext/>
      <w:numPr>
        <w:numId w:val="1"/>
      </w:numPr>
      <w:spacing w:before="240" w:after="60"/>
      <w:outlineLvl w:val="0"/>
    </w:pPr>
    <w:rPr>
      <w:rFonts w:cs="Arial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284368"/>
    <w:pPr>
      <w:keepNext/>
      <w:numPr>
        <w:ilvl w:val="1"/>
        <w:numId w:val="1"/>
      </w:numPr>
      <w:spacing w:before="120" w:after="120"/>
      <w:outlineLvl w:val="1"/>
    </w:pPr>
    <w:rPr>
      <w:caps/>
      <w:szCs w:val="20"/>
    </w:rPr>
  </w:style>
  <w:style w:type="paragraph" w:styleId="Heading3">
    <w:name w:val="heading 3"/>
    <w:basedOn w:val="Normal"/>
    <w:next w:val="Normal"/>
    <w:link w:val="Heading3Char"/>
    <w:qFormat/>
    <w:rsid w:val="00284368"/>
    <w:pPr>
      <w:keepNext/>
      <w:numPr>
        <w:ilvl w:val="2"/>
        <w:numId w:val="1"/>
      </w:num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284368"/>
    <w:pPr>
      <w:keepNext/>
      <w:numPr>
        <w:ilvl w:val="3"/>
        <w:numId w:val="1"/>
      </w:numPr>
      <w:tabs>
        <w:tab w:val="left" w:pos="1440"/>
      </w:tabs>
      <w:outlineLvl w:val="3"/>
    </w:pPr>
    <w:rPr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284368"/>
    <w:rPr>
      <w:rFonts w:ascii="Arial" w:eastAsia="Times New Roman" w:hAnsi="Arial" w:cs="Arial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284368"/>
    <w:rPr>
      <w:rFonts w:ascii="Arial" w:eastAsia="Times New Roman" w:hAnsi="Arial" w:cs="Times New Roman"/>
      <w:cap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84368"/>
    <w:rPr>
      <w:rFonts w:ascii="Arial" w:eastAsia="Times New Roman" w:hAnsi="Arial" w:cs="Arial"/>
      <w:bCs/>
      <w:sz w:val="20"/>
      <w:szCs w:val="26"/>
    </w:rPr>
  </w:style>
  <w:style w:type="character" w:customStyle="1" w:styleId="Heading4Char">
    <w:name w:val="Heading 4 Char"/>
    <w:basedOn w:val="DefaultParagraphFont"/>
    <w:link w:val="Heading4"/>
    <w:rsid w:val="00284368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843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368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2843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368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3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3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RTV Slovenija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Kandic Romana</dc:creator>
  <cp:lastModifiedBy>Smisl Mateja Erika</cp:lastModifiedBy>
  <cp:revision>9</cp:revision>
  <cp:lastPrinted>2019-08-20T08:46:00Z</cp:lastPrinted>
  <dcterms:created xsi:type="dcterms:W3CDTF">2017-09-26T07:42:00Z</dcterms:created>
  <dcterms:modified xsi:type="dcterms:W3CDTF">2021-02-10T09:23:00Z</dcterms:modified>
</cp:coreProperties>
</file>